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4ECE" w14:textId="490D9C2E" w:rsidR="00003119" w:rsidRDefault="00003119" w:rsidP="009A6CE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Ｐ明朝" w:eastAsia="ＭＳ Ｐ明朝" w:cs="ＭＳ Ｐ明朝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D02B1" wp14:editId="7FAEBD09">
                <wp:simplePos x="0" y="0"/>
                <wp:positionH relativeFrom="column">
                  <wp:posOffset>3459480</wp:posOffset>
                </wp:positionH>
                <wp:positionV relativeFrom="paragraph">
                  <wp:posOffset>-231775</wp:posOffset>
                </wp:positionV>
                <wp:extent cx="2752090" cy="238125"/>
                <wp:effectExtent l="0" t="0" r="1016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575E6" w14:textId="6D01E038" w:rsidR="009A6CE8" w:rsidRDefault="009A6CE8" w:rsidP="009A6CE8">
                            <w:pPr>
                              <w:snapToGrid w:val="0"/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003119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災害救助法の</w:t>
                            </w:r>
                            <w:r w:rsidRPr="0023753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住宅の応急修理申込書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」に添付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D0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72.4pt;margin-top:-18.25pt;width:216.7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" filled="f" stroked="f" strokeweight=".5pt">
                <v:textbox inset="0,0,0,0">
                  <w:txbxContent>
                    <w:p w14:paraId="4F8575E6" w14:textId="6D01E038" w:rsidR="009A6CE8" w:rsidRDefault="009A6CE8" w:rsidP="009A6CE8">
                      <w:pPr>
                        <w:snapToGrid w:val="0"/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「</w:t>
                      </w:r>
                      <w:r w:rsidR="00003119">
                        <w:rPr>
                          <w:rFonts w:hAnsi="ＭＳ 明朝" w:hint="eastAsia"/>
                          <w:sz w:val="20"/>
                          <w:szCs w:val="20"/>
                        </w:rPr>
                        <w:t>災害救助法の</w:t>
                      </w:r>
                      <w:r w:rsidRPr="0023753E">
                        <w:rPr>
                          <w:rFonts w:hAnsi="ＭＳ 明朝" w:hint="eastAsia"/>
                          <w:sz w:val="20"/>
                          <w:szCs w:val="20"/>
                        </w:rPr>
                        <w:t>住宅の応急修理申込書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」に添付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0FA7D377" w14:textId="54D9F80B" w:rsidR="009A6CE8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2C0C3D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77777777" w:rsidR="009A6CE8" w:rsidRPr="002C0C3D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77777777" w:rsidR="009A6CE8" w:rsidRDefault="009A6CE8" w:rsidP="009A6CE8">
      <w:pPr>
        <w:snapToGrid w:val="0"/>
        <w:spacing w:line="300" w:lineRule="exact"/>
      </w:pPr>
    </w:p>
    <w:p w14:paraId="3CD42B1A" w14:textId="334426DE" w:rsidR="009A6CE8" w:rsidRPr="002C0C3D" w:rsidRDefault="009A6CE8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2C0C3D">
        <w:rPr>
          <w:rFonts w:ascii="ＭＳ Ｐ明朝" w:eastAsia="ＭＳ Ｐ明朝" w:hAnsi="ＭＳ Ｐ明朝"/>
        </w:rPr>
        <w:t>日</w:t>
      </w:r>
    </w:p>
    <w:p w14:paraId="32865BE3" w14:textId="468E70C4" w:rsidR="009A6CE8" w:rsidRPr="002C0C3D" w:rsidRDefault="005A6FC3" w:rsidP="009A6CE8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安城市長</w:t>
      </w:r>
      <w:r w:rsidR="009A6CE8" w:rsidRPr="002C0C3D">
        <w:rPr>
          <w:rFonts w:ascii="ＭＳ Ｐ明朝" w:eastAsia="ＭＳ Ｐ明朝" w:hAnsi="ＭＳ Ｐ明朝"/>
        </w:rPr>
        <w:t xml:space="preserve">　</w:t>
      </w:r>
      <w:r w:rsidR="009A6CE8">
        <w:rPr>
          <w:rFonts w:ascii="ＭＳ Ｐ明朝" w:eastAsia="ＭＳ Ｐ明朝" w:hAnsi="ＭＳ Ｐ明朝" w:hint="eastAsia"/>
        </w:rPr>
        <w:t xml:space="preserve">　</w:t>
      </w:r>
      <w:r w:rsidR="009A6CE8" w:rsidRPr="002C0C3D">
        <w:rPr>
          <w:rFonts w:ascii="ＭＳ Ｐ明朝" w:eastAsia="ＭＳ Ｐ明朝" w:hAnsi="ＭＳ Ｐ明朝" w:hint="eastAsia"/>
        </w:rPr>
        <w:t>殿</w:t>
      </w:r>
    </w:p>
    <w:p w14:paraId="677FEC54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22416B4E"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 xml:space="preserve">住所　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14:paraId="0517148B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7BBB7C" w14:textId="0697A61F"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>氏名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2C0C3D">
        <w:rPr>
          <w:rFonts w:ascii="ＭＳ Ｐ明朝" w:eastAsia="ＭＳ Ｐ明朝" w:hAnsi="ＭＳ Ｐ明朝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62D47D94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26DDEECE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B1F271C" w14:textId="77777777" w:rsidR="009A6CE8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2C0C3D">
        <w:rPr>
          <w:rFonts w:asciiTheme="majorEastAsia" w:eastAsiaTheme="majorEastAsia" w:hAnsiTheme="majorEastAsia"/>
          <w:b/>
        </w:rPr>
        <w:t>１　応急修理対象箇所について</w:t>
      </w:r>
    </w:p>
    <w:p w14:paraId="652C2194" w14:textId="77777777" w:rsidR="009A6CE8" w:rsidRPr="00145616" w:rsidRDefault="009A6CE8" w:rsidP="009A6CE8">
      <w:pPr>
        <w:snapToGrid w:val="0"/>
        <w:spacing w:line="30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Pr="00145616">
        <w:rPr>
          <w:rFonts w:asciiTheme="minorEastAsia" w:hAnsiTheme="minorEastAsia" w:hint="eastAsia"/>
        </w:rPr>
        <w:t>修理を希望する箇所は以下のとおりです。</w:t>
      </w:r>
    </w:p>
    <w:p w14:paraId="691124BF" w14:textId="36515608" w:rsidR="009A6CE8" w:rsidRPr="002C0C3D" w:rsidRDefault="009A6CE8" w:rsidP="009A6CE8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 xml:space="preserve">　　</w:t>
      </w:r>
    </w:p>
    <w:p w14:paraId="51BBA880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73C0CAB" w14:textId="77777777" w:rsidR="009A6CE8" w:rsidRPr="002C0C3D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2C0C3D">
        <w:rPr>
          <w:rFonts w:ascii="ＭＳ Ｐ明朝" w:eastAsia="ＭＳ Ｐ明朝" w:hAnsi="ＭＳ Ｐ明朝"/>
          <w:u w:val="single"/>
        </w:rPr>
        <w:t xml:space="preserve">修理対象箇所　　　　　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45BED19D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BFCA224" w14:textId="77777777" w:rsidR="009A6CE8" w:rsidRPr="00145616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7C578A" w14:textId="77777777" w:rsidR="009A6CE8" w:rsidRPr="002C0C3D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２　床について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2C0C3D">
        <w:rPr>
          <w:rFonts w:ascii="ＭＳ Ｐ明朝" w:eastAsia="ＭＳ Ｐ明朝" w:hAnsi="ＭＳ Ｐ明朝" w:hint="eastAsia"/>
          <w:b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</w:rPr>
        <w:t>１</w:t>
      </w:r>
      <w:r w:rsidRPr="002C0C3D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2C0C3D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14:paraId="6C876DA4" w14:textId="5964D32E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床組　または　下地板　が壊れている。</w:t>
      </w:r>
    </w:p>
    <w:p w14:paraId="22862B49" w14:textId="77777777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下地材が吸水により変形、床下の湿気・悪臭・汚損がある。</w:t>
      </w:r>
    </w:p>
    <w:p w14:paraId="103748FE" w14:textId="77777777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14:paraId="33F7F7F7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1913DCD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AF08157" w14:textId="279127A1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３</w:t>
      </w:r>
      <w:r w:rsidRPr="00145616">
        <w:rPr>
          <w:rFonts w:asciiTheme="majorEastAsia" w:eastAsiaTheme="majorEastAsia" w:hAnsiTheme="majorEastAsia"/>
          <w:b/>
        </w:rPr>
        <w:t xml:space="preserve">　壁について　１</w:t>
      </w:r>
      <w:r w:rsidRPr="002C0C3D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9A6CE8" w:rsidRPr="002C0C3D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Pr="002C0C3D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9A6CE8" w:rsidRPr="002C0C3D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77777777" w:rsidR="009A6CE8" w:rsidRPr="00145616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145616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9A6CE8" w:rsidRPr="002C0C3D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77777777" w:rsidR="009A6CE8" w:rsidRPr="00145616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>③</w:t>
            </w:r>
            <w:r w:rsidRPr="00145616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2C0C3D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77777777" w:rsidR="009A6CE8" w:rsidRPr="002C0C3D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44EC36D2" w14:textId="77777777" w:rsidR="009A6CE8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6046486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4FFEA49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2C0C3D">
        <w:rPr>
          <w:rFonts w:ascii="ＭＳ Ｐ明朝" w:eastAsia="ＭＳ Ｐ明朝" w:hAnsi="ＭＳ Ｐ明朝" w:cs="ＭＳ 明朝"/>
        </w:rPr>
        <w:t>□　柱・はり　または　下地板　が壊れている。</w:t>
      </w:r>
    </w:p>
    <w:p w14:paraId="58CBBDBF" w14:textId="23F9176D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14:paraId="1B3B3051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下地板・仕上板が吸水</w:t>
      </w:r>
      <w:r w:rsidRPr="002C0C3D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48B9446E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 xml:space="preserve">□　壁紙がはがれているのみ　→　</w:t>
      </w:r>
      <w:r w:rsidRPr="002C0C3D">
        <w:rPr>
          <w:rFonts w:ascii="ＭＳ Ｐ明朝" w:eastAsia="ＭＳ Ｐ明朝" w:hAnsi="ＭＳ Ｐ明朝" w:hint="eastAsia"/>
        </w:rPr>
        <w:t>壁紙のみの修理は</w:t>
      </w:r>
      <w:r w:rsidRPr="002C0C3D">
        <w:rPr>
          <w:rFonts w:ascii="ＭＳ Ｐ明朝" w:eastAsia="ＭＳ Ｐ明朝" w:hAnsi="ＭＳ Ｐ明朝"/>
        </w:rPr>
        <w:t>制度の対象外です。</w:t>
      </w:r>
    </w:p>
    <w:p w14:paraId="068301DD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6AEB1CDA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8BEBF6B" w14:textId="77777777" w:rsidR="009A6CE8" w:rsidRPr="002C0C3D" w:rsidRDefault="009A6CE8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４　その他</w:t>
      </w:r>
      <w:r w:rsidRPr="001456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2C0C3D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8252" wp14:editId="4F4B185E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28E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8pt;width:471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" adj="1986" strokecolor="black [3213]"/>
            </w:pict>
          </mc:Fallback>
        </mc:AlternateContent>
      </w:r>
    </w:p>
    <w:p w14:paraId="43CA7CD1" w14:textId="19A34608" w:rsidR="009A6CE8" w:rsidRPr="002C0C3D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4A234999" w14:textId="77777777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Ｐ明朝"/>
          <w:color w:val="000000"/>
        </w:rPr>
      </w:pPr>
    </w:p>
    <w:p w14:paraId="46CB4D18" w14:textId="77777777" w:rsidR="009A6CE8" w:rsidRPr="002C0C3D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00597BBF" w14:textId="77777777" w:rsidR="009A6CE8" w:rsidRPr="00EB1FBB" w:rsidRDefault="009A6CE8" w:rsidP="009A6CE8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6D125EB1" w14:textId="594025AB" w:rsidR="00EA6A5D" w:rsidRDefault="00EA6A5D" w:rsidP="009A6CE8"/>
    <w:p w14:paraId="0CF1E75E" w14:textId="3745B73F" w:rsidR="005A6FC3" w:rsidRDefault="005A6FC3" w:rsidP="009A6CE8"/>
    <w:p w14:paraId="4452ECE2" w14:textId="77777777" w:rsidR="005A6FC3" w:rsidRDefault="005A6FC3" w:rsidP="005A6FC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87297" wp14:editId="6DB0D329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742950" cy="342900"/>
                <wp:effectExtent l="0" t="0" r="19050" b="1905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658B90" w14:textId="77777777" w:rsidR="005A6FC3" w:rsidRPr="0053627D" w:rsidRDefault="005A6FC3" w:rsidP="005A6F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53627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872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7" type="#_x0000_t176" style="position:absolute;left:0;text-align:left;margin-left:0;margin-top:-27.35pt;width:58.5pt;height:27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" strokeweight="1.5pt">
                <v:textbox inset="5.85pt,.7pt,5.85pt,.7pt">
                  <w:txbxContent>
                    <w:p w14:paraId="42658B90" w14:textId="77777777" w:rsidR="005A6FC3" w:rsidRPr="0053627D" w:rsidRDefault="005A6FC3" w:rsidP="005A6FC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53627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cs="ＭＳ Ｐ明朝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1B099" wp14:editId="5D00BC37">
                <wp:simplePos x="0" y="0"/>
                <wp:positionH relativeFrom="column">
                  <wp:posOffset>3459480</wp:posOffset>
                </wp:positionH>
                <wp:positionV relativeFrom="paragraph">
                  <wp:posOffset>-231775</wp:posOffset>
                </wp:positionV>
                <wp:extent cx="2752090" cy="238125"/>
                <wp:effectExtent l="0" t="0" r="1016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2204F" w14:textId="77777777" w:rsidR="005A6FC3" w:rsidRDefault="005A6FC3" w:rsidP="005A6FC3">
                            <w:pPr>
                              <w:snapToGrid w:val="0"/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「災害救助法の</w:t>
                            </w:r>
                            <w:r w:rsidRPr="0023753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住宅の応急修理申込書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」に添付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1B099" id="テキスト ボックス 3" o:spid="_x0000_s1028" type="#_x0000_t202" style="position:absolute;left:0;text-align:left;margin-left:272.4pt;margin-top:-18.25pt;width:216.7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" filled="f" stroked="f" strokeweight=".5pt">
                <v:textbox inset="0,0,0,0">
                  <w:txbxContent>
                    <w:p w14:paraId="60B2204F" w14:textId="77777777" w:rsidR="005A6FC3" w:rsidRDefault="005A6FC3" w:rsidP="005A6FC3">
                      <w:pPr>
                        <w:snapToGrid w:val="0"/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「災害救助法の</w:t>
                      </w:r>
                      <w:r w:rsidRPr="0023753E">
                        <w:rPr>
                          <w:rFonts w:hAnsi="ＭＳ 明朝" w:hint="eastAsia"/>
                          <w:sz w:val="20"/>
                          <w:szCs w:val="20"/>
                        </w:rPr>
                        <w:t>住宅の応急修理申込書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」に添付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3C56687A" w14:textId="77777777" w:rsidR="005A6FC3" w:rsidRDefault="005A6FC3" w:rsidP="005A6FC3">
      <w:pPr>
        <w:jc w:val="center"/>
        <w:rPr>
          <w:rFonts w:ascii="ＭＳ ゴシック" w:eastAsia="ＭＳ ゴシック" w:hAnsi="ＭＳ ゴシック"/>
          <w:sz w:val="28"/>
        </w:rPr>
      </w:pPr>
      <w:r w:rsidRPr="002C0C3D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59F2EA02" w14:textId="77777777" w:rsidR="005A6FC3" w:rsidRPr="002C0C3D" w:rsidRDefault="005A6FC3" w:rsidP="005A6FC3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570838D3" w14:textId="77777777" w:rsidR="005A6FC3" w:rsidRDefault="005A6FC3" w:rsidP="005A6FC3">
      <w:pPr>
        <w:snapToGrid w:val="0"/>
        <w:spacing w:line="300" w:lineRule="exact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173A2" wp14:editId="69FDC5AC">
                <wp:simplePos x="0" y="0"/>
                <wp:positionH relativeFrom="column">
                  <wp:posOffset>1840230</wp:posOffset>
                </wp:positionH>
                <wp:positionV relativeFrom="paragraph">
                  <wp:posOffset>83185</wp:posOffset>
                </wp:positionV>
                <wp:extent cx="1294130" cy="552450"/>
                <wp:effectExtent l="0" t="0" r="325120" b="133350"/>
                <wp:wrapNone/>
                <wp:docPr id="4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552450"/>
                        </a:xfrm>
                        <a:prstGeom prst="wedgeRoundRectCallout">
                          <a:avLst>
                            <a:gd name="adj1" fmla="val 69736"/>
                            <a:gd name="adj2" fmla="val 621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A7A8" w14:textId="77777777" w:rsidR="005A6FC3" w:rsidRPr="00120466" w:rsidRDefault="005A6FC3" w:rsidP="005A6F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被災した住宅の住所を記入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173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144.9pt;margin-top:6.55pt;width:101.9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" adj="25863,24220" strokeweight="1.5pt">
                <v:textbox inset="5.85pt,.7pt,5.85pt,.7pt">
                  <w:txbxContent>
                    <w:p w14:paraId="6B69A7A8" w14:textId="77777777" w:rsidR="005A6FC3" w:rsidRPr="00120466" w:rsidRDefault="005A6FC3" w:rsidP="005A6FC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被災した住宅の住所を記入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D848" w14:textId="77777777" w:rsidR="005A6FC3" w:rsidRPr="002C0C3D" w:rsidRDefault="005A6FC3" w:rsidP="005A6FC3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令和○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>○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>○○</w:t>
      </w:r>
      <w:r w:rsidRPr="002C0C3D">
        <w:rPr>
          <w:rFonts w:ascii="ＭＳ Ｐ明朝" w:eastAsia="ＭＳ Ｐ明朝" w:hAnsi="ＭＳ Ｐ明朝"/>
        </w:rPr>
        <w:t>日</w:t>
      </w:r>
    </w:p>
    <w:p w14:paraId="440E35FF" w14:textId="24F10D38" w:rsidR="005A6FC3" w:rsidRPr="002C0C3D" w:rsidRDefault="005A6FC3" w:rsidP="005A6FC3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安城市長</w:t>
      </w:r>
      <w:r w:rsidRPr="002C0C3D">
        <w:rPr>
          <w:rFonts w:ascii="ＭＳ Ｐ明朝" w:eastAsia="ＭＳ Ｐ明朝" w:hAnsi="ＭＳ Ｐ明朝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2C0C3D">
        <w:rPr>
          <w:rFonts w:ascii="ＭＳ Ｐ明朝" w:eastAsia="ＭＳ Ｐ明朝" w:hAnsi="ＭＳ Ｐ明朝" w:hint="eastAsia"/>
        </w:rPr>
        <w:t>殿</w:t>
      </w:r>
    </w:p>
    <w:p w14:paraId="703A4A94" w14:textId="77777777" w:rsidR="005A6FC3" w:rsidRPr="002C0C3D" w:rsidRDefault="005A6FC3" w:rsidP="005A6FC3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74C12E5" w14:textId="77777777" w:rsidR="005A6FC3" w:rsidRPr="002C0C3D" w:rsidRDefault="005A6FC3" w:rsidP="005A6FC3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 xml:space="preserve">住所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Pr="00CA2732">
        <w:rPr>
          <w:rFonts w:ascii="ＭＳ 明朝" w:hAnsi="ＭＳ 明朝" w:cs="Arial Unicode MS" w:hint="eastAsia"/>
          <w:sz w:val="22"/>
          <w:szCs w:val="22"/>
          <w:u w:val="single"/>
        </w:rPr>
        <w:t>○○市○○町○丁目○番○号</w:t>
      </w:r>
      <w:r w:rsidRPr="00CA2732"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</w:t>
      </w:r>
    </w:p>
    <w:p w14:paraId="0C7D89E0" w14:textId="77777777" w:rsidR="005A6FC3" w:rsidRPr="002C0C3D" w:rsidRDefault="005A6FC3" w:rsidP="005A6FC3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71F1012" w14:textId="77777777" w:rsidR="005A6FC3" w:rsidRPr="002C0C3D" w:rsidRDefault="005A6FC3" w:rsidP="005A6FC3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>氏名</w:t>
      </w:r>
      <w:r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CA2732">
        <w:rPr>
          <w:rFonts w:ascii="ＭＳ 明朝" w:hAnsi="ＭＳ 明朝" w:cs="Arial Unicode MS" w:hint="eastAsia"/>
          <w:sz w:val="22"/>
          <w:szCs w:val="22"/>
          <w:u w:val="single"/>
        </w:rPr>
        <w:t>愛知　太郎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  <w:r w:rsidRPr="002C0C3D">
        <w:rPr>
          <w:rFonts w:ascii="ＭＳ Ｐ明朝" w:eastAsia="ＭＳ Ｐ明朝" w:hAnsi="ＭＳ Ｐ明朝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0DB85723" w14:textId="77777777" w:rsidR="005A6FC3" w:rsidRDefault="005A6FC3" w:rsidP="005A6FC3">
      <w:pPr>
        <w:snapToGrid w:val="0"/>
        <w:spacing w:line="300" w:lineRule="exact"/>
        <w:rPr>
          <w:rFonts w:ascii="ＭＳ Ｐ明朝" w:eastAsia="ＭＳ Ｐ明朝" w:hAnsi="ＭＳ Ｐ明朝"/>
          <w:u w:val="single"/>
        </w:rPr>
      </w:pPr>
    </w:p>
    <w:p w14:paraId="73F38FF6" w14:textId="77777777" w:rsidR="005A6FC3" w:rsidRPr="002C0C3D" w:rsidRDefault="005A6FC3" w:rsidP="005A6FC3">
      <w:pPr>
        <w:snapToGrid w:val="0"/>
        <w:spacing w:line="300" w:lineRule="exact"/>
        <w:rPr>
          <w:rFonts w:ascii="ＭＳ Ｐ明朝" w:eastAsia="ＭＳ Ｐ明朝" w:hAnsi="ＭＳ Ｐ明朝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53DB0" wp14:editId="436C67DF">
                <wp:simplePos x="0" y="0"/>
                <wp:positionH relativeFrom="column">
                  <wp:posOffset>4364355</wp:posOffset>
                </wp:positionH>
                <wp:positionV relativeFrom="paragraph">
                  <wp:posOffset>6985</wp:posOffset>
                </wp:positionV>
                <wp:extent cx="1552575" cy="333375"/>
                <wp:effectExtent l="304800" t="247650" r="28575" b="28575"/>
                <wp:wrapNone/>
                <wp:docPr id="5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33375"/>
                        </a:xfrm>
                        <a:prstGeom prst="wedgeRoundRectCallout">
                          <a:avLst>
                            <a:gd name="adj1" fmla="val -67053"/>
                            <a:gd name="adj2" fmla="val -1128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5B13" w14:textId="77777777" w:rsidR="005A6FC3" w:rsidRPr="00120466" w:rsidRDefault="005A6FC3" w:rsidP="005A6F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466">
                              <w:rPr>
                                <w:rFonts w:ascii="ＭＳ ゴシック" w:eastAsia="ＭＳ ゴシック" w:hAnsi="ＭＳ ゴシック" w:hint="eastAsia"/>
                              </w:rPr>
                              <w:t>世帯主の氏名を</w:t>
                            </w:r>
                            <w:r w:rsidRPr="00120466"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53DB0" id="角丸四角形吹き出し 4" o:spid="_x0000_s1030" type="#_x0000_t62" style="position:absolute;left:0;text-align:left;margin-left:343.65pt;margin-top:.55pt;width:122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" adj="-3683,-13577" strokeweight="1.5pt">
                <v:textbox inset="5.85pt,.7pt,5.85pt,.7pt">
                  <w:txbxContent>
                    <w:p w14:paraId="0D665B13" w14:textId="77777777" w:rsidR="005A6FC3" w:rsidRPr="00120466" w:rsidRDefault="005A6FC3" w:rsidP="005A6FC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20466">
                        <w:rPr>
                          <w:rFonts w:ascii="ＭＳ ゴシック" w:eastAsia="ＭＳ ゴシック" w:hAnsi="ＭＳ ゴシック" w:hint="eastAsia"/>
                        </w:rPr>
                        <w:t>世帯主の氏名を</w:t>
                      </w:r>
                      <w:r w:rsidRPr="00120466">
                        <w:rPr>
                          <w:rFonts w:ascii="ＭＳ ゴシック" w:eastAsia="ＭＳ ゴシック" w:hAnsi="ＭＳ ゴシック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1E6BDB0" w14:textId="77777777" w:rsidR="005A6FC3" w:rsidRDefault="005A6FC3" w:rsidP="005A6FC3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2C0C3D">
        <w:rPr>
          <w:rFonts w:asciiTheme="majorEastAsia" w:eastAsiaTheme="majorEastAsia" w:hAnsiTheme="majorEastAsia"/>
          <w:b/>
        </w:rPr>
        <w:t>１　応急修理対象箇所について</w:t>
      </w:r>
    </w:p>
    <w:p w14:paraId="6C07E360" w14:textId="77777777" w:rsidR="005A6FC3" w:rsidRPr="00145616" w:rsidRDefault="005A6FC3" w:rsidP="005A6FC3">
      <w:pPr>
        <w:snapToGrid w:val="0"/>
        <w:spacing w:line="30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　</w:t>
      </w:r>
      <w:r w:rsidRPr="00145616">
        <w:rPr>
          <w:rFonts w:asciiTheme="minorEastAsia" w:hAnsiTheme="minorEastAsia" w:hint="eastAsia"/>
        </w:rPr>
        <w:t>修理を希望する箇所は以下のとおりです。</w:t>
      </w:r>
    </w:p>
    <w:p w14:paraId="05AABCEF" w14:textId="77777777" w:rsidR="005A6FC3" w:rsidRPr="002C0C3D" w:rsidRDefault="005A6FC3" w:rsidP="005A6FC3">
      <w:pPr>
        <w:snapToGrid w:val="0"/>
        <w:spacing w:line="300" w:lineRule="exact"/>
        <w:ind w:left="723" w:hangingChars="300" w:hanging="72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9B52C" wp14:editId="2B0826B0">
                <wp:simplePos x="0" y="0"/>
                <wp:positionH relativeFrom="page">
                  <wp:posOffset>4038600</wp:posOffset>
                </wp:positionH>
                <wp:positionV relativeFrom="paragraph">
                  <wp:posOffset>6985</wp:posOffset>
                </wp:positionV>
                <wp:extent cx="2980055" cy="828675"/>
                <wp:effectExtent l="571500" t="0" r="10795" b="2857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0055" cy="828675"/>
                        </a:xfrm>
                        <a:prstGeom prst="wedgeRoundRectCallout">
                          <a:avLst>
                            <a:gd name="adj1" fmla="val -68023"/>
                            <a:gd name="adj2" fmla="val -482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853DE" w14:textId="77777777" w:rsidR="005A6FC3" w:rsidRPr="00120466" w:rsidRDefault="005A6FC3" w:rsidP="005A6F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この制度で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修理できる部分は、日常生活に欠かせない居室(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居間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寝室)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・炊事室・トイレ・浴室これらをつなぐ廊下です。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B52C" id="角丸四角形吹き出し 6" o:spid="_x0000_s1031" type="#_x0000_t62" style="position:absolute;left:0;text-align:left;margin-left:318pt;margin-top:.55pt;width:234.6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" adj="-3893,385" strokeweight="1.5pt">
                <v:textbox inset="5.85pt,.7pt,5.85pt,.7pt">
                  <w:txbxContent>
                    <w:p w14:paraId="393853DE" w14:textId="77777777" w:rsidR="005A6FC3" w:rsidRPr="00120466" w:rsidRDefault="005A6FC3" w:rsidP="005A6FC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この制度で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修理できる部分は、日常生活に欠かせない居室(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居間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寝室)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・炊事室・トイレ・浴室これらをつなぐ廊下です。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C0C3D">
        <w:rPr>
          <w:rFonts w:ascii="ＭＳ Ｐ明朝" w:eastAsia="ＭＳ Ｐ明朝" w:hAnsi="ＭＳ Ｐ明朝"/>
        </w:rPr>
        <w:t xml:space="preserve">　　</w:t>
      </w:r>
    </w:p>
    <w:p w14:paraId="021ED566" w14:textId="77777777" w:rsidR="005A6FC3" w:rsidRPr="002C0C3D" w:rsidRDefault="005A6FC3" w:rsidP="005A6FC3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73ED62D9" w14:textId="77777777" w:rsidR="005A6FC3" w:rsidRPr="002C0C3D" w:rsidRDefault="005A6FC3" w:rsidP="005A6FC3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2C0C3D">
        <w:rPr>
          <w:rFonts w:ascii="ＭＳ Ｐ明朝" w:eastAsia="ＭＳ Ｐ明朝" w:hAnsi="ＭＳ Ｐ明朝"/>
          <w:u w:val="single"/>
        </w:rPr>
        <w:t xml:space="preserve">修理対象箇所　　　</w:t>
      </w:r>
      <w:r>
        <w:rPr>
          <w:rFonts w:ascii="ＭＳ Ｐ明朝" w:eastAsia="ＭＳ Ｐ明朝" w:hAnsi="ＭＳ Ｐ明朝" w:hint="eastAsia"/>
          <w:u w:val="single"/>
        </w:rPr>
        <w:t>床、ドア</w:t>
      </w:r>
      <w:r w:rsidRPr="002C0C3D">
        <w:rPr>
          <w:rFonts w:ascii="ＭＳ Ｐ明朝" w:eastAsia="ＭＳ Ｐ明朝" w:hAnsi="ＭＳ Ｐ明朝"/>
          <w:u w:val="single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74F612E5" w14:textId="77777777" w:rsidR="005A6FC3" w:rsidRDefault="005A6FC3" w:rsidP="005A6FC3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1F3FD9E6" w14:textId="77777777" w:rsidR="005A6FC3" w:rsidRPr="00145616" w:rsidRDefault="005A6FC3" w:rsidP="005A6FC3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F970606" w14:textId="77777777" w:rsidR="005A6FC3" w:rsidRPr="002C0C3D" w:rsidRDefault="005A6FC3" w:rsidP="005A6FC3">
      <w:pPr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２　床について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2C0C3D">
        <w:rPr>
          <w:rFonts w:ascii="ＭＳ Ｐ明朝" w:eastAsia="ＭＳ Ｐ明朝" w:hAnsi="ＭＳ Ｐ明朝" w:hint="eastAsia"/>
          <w:b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</w:rPr>
        <w:t>１</w:t>
      </w:r>
      <w:r w:rsidRPr="002C0C3D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0FCEFA3C" w14:textId="77777777" w:rsidR="005A6FC3" w:rsidRPr="002C0C3D" w:rsidRDefault="005A6FC3" w:rsidP="005A6FC3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（※床の構造は、床組（床の骨組み）＋床の下地板＋表面の仕上材　からなっています。）</w:t>
      </w:r>
    </w:p>
    <w:p w14:paraId="12629290" w14:textId="77777777" w:rsidR="005A6FC3" w:rsidRPr="002C0C3D" w:rsidRDefault="005A6FC3" w:rsidP="005A6FC3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床組　または　下地板　が壊れている。</w:t>
      </w:r>
    </w:p>
    <w:p w14:paraId="6A9D4BB7" w14:textId="77777777" w:rsidR="005A6FC3" w:rsidRPr="002C0C3D" w:rsidRDefault="005A6FC3" w:rsidP="005A6FC3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■</w:t>
      </w:r>
      <w:r w:rsidRPr="002C0C3D">
        <w:rPr>
          <w:rFonts w:ascii="ＭＳ Ｐ明朝" w:eastAsia="ＭＳ Ｐ明朝" w:hAnsi="ＭＳ Ｐ明朝" w:hint="eastAsia"/>
        </w:rPr>
        <w:t xml:space="preserve">　下地材が吸水により変形、床下の湿気・悪臭・汚損がある。</w:t>
      </w:r>
    </w:p>
    <w:p w14:paraId="2F6EAE88" w14:textId="77777777" w:rsidR="005A6FC3" w:rsidRPr="002C0C3D" w:rsidRDefault="005A6FC3" w:rsidP="005A6FC3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仕上材のみの不具合　→　仕上材のみの修理は制度の対象外です。</w:t>
      </w:r>
    </w:p>
    <w:p w14:paraId="442A6555" w14:textId="77777777" w:rsidR="005A6FC3" w:rsidRDefault="005A6FC3" w:rsidP="005A6FC3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97E4420" w14:textId="77777777" w:rsidR="005A6FC3" w:rsidRPr="002C0C3D" w:rsidRDefault="005A6FC3" w:rsidP="005A6FC3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C0835B9" w14:textId="77777777" w:rsidR="005A6FC3" w:rsidRPr="002C0C3D" w:rsidRDefault="005A6FC3" w:rsidP="005A6FC3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３</w:t>
      </w:r>
      <w:r w:rsidRPr="00145616">
        <w:rPr>
          <w:rFonts w:asciiTheme="majorEastAsia" w:eastAsiaTheme="majorEastAsia" w:hAnsiTheme="majorEastAsia"/>
          <w:b/>
        </w:rPr>
        <w:t xml:space="preserve">　壁について　１</w:t>
      </w:r>
      <w:r w:rsidRPr="002C0C3D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5A6FC3" w:rsidRPr="002C0C3D" w14:paraId="24226214" w14:textId="77777777" w:rsidTr="00AB011E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1201D998" w14:textId="77777777" w:rsidR="005A6FC3" w:rsidRPr="002C0C3D" w:rsidRDefault="005A6FC3" w:rsidP="00AB011E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6C055889" w14:textId="77777777" w:rsidR="005A6FC3" w:rsidRPr="002C0C3D" w:rsidRDefault="005A6FC3" w:rsidP="00AB011E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Pr="002C0C3D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5A6FC3" w:rsidRPr="002C0C3D" w14:paraId="011E4290" w14:textId="77777777" w:rsidTr="00AB0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561958BB" w14:textId="77777777" w:rsidR="005A6FC3" w:rsidRPr="002C0C3D" w:rsidRDefault="005A6FC3" w:rsidP="00AB011E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256DD201" w14:textId="77777777" w:rsidR="005A6FC3" w:rsidRPr="00145616" w:rsidRDefault="005A6FC3" w:rsidP="00AB011E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145616">
              <w:rPr>
                <w:rFonts w:ascii="ＭＳ Ｐ明朝" w:eastAsia="ＭＳ Ｐ明朝" w:hAnsi="ＭＳ Ｐ明朝"/>
              </w:rPr>
              <w:t>柱・はり＋仕上板（プリント合板・板など）</w:t>
            </w:r>
          </w:p>
        </w:tc>
      </w:tr>
      <w:tr w:rsidR="005A6FC3" w:rsidRPr="002C0C3D" w14:paraId="4E31656F" w14:textId="77777777" w:rsidTr="00AB0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0EC4BC2" w14:textId="77777777" w:rsidR="005A6FC3" w:rsidRPr="002C0C3D" w:rsidRDefault="005A6FC3" w:rsidP="00AB011E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42302DC" w14:textId="77777777" w:rsidR="005A6FC3" w:rsidRPr="00145616" w:rsidRDefault="005A6FC3" w:rsidP="00AB011E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>③</w:t>
            </w:r>
            <w:r w:rsidRPr="00145616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5A6FC3" w:rsidRPr="002C0C3D" w14:paraId="606B8383" w14:textId="77777777" w:rsidTr="00AB0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580D24AB" w14:textId="77777777" w:rsidR="005A6FC3" w:rsidRPr="002C0C3D" w:rsidRDefault="005A6FC3" w:rsidP="00AB011E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B449096" w14:textId="77777777" w:rsidR="005A6FC3" w:rsidRPr="002C0C3D" w:rsidRDefault="005A6FC3" w:rsidP="00AB011E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17A11B33" w14:textId="77777777" w:rsidR="005A6FC3" w:rsidRDefault="005A6FC3" w:rsidP="005A6FC3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1A9D2881" w14:textId="77777777" w:rsidR="005A6FC3" w:rsidRPr="002C0C3D" w:rsidRDefault="005A6FC3" w:rsidP="005A6FC3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1A27A074" w14:textId="77777777" w:rsidR="005A6FC3" w:rsidRPr="002C0C3D" w:rsidRDefault="005A6FC3" w:rsidP="005A6FC3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2C0C3D">
        <w:rPr>
          <w:rFonts w:ascii="ＭＳ Ｐ明朝" w:eastAsia="ＭＳ Ｐ明朝" w:hAnsi="ＭＳ Ｐ明朝" w:cs="ＭＳ 明朝"/>
        </w:rPr>
        <w:t>□　柱・はり　または　下地板　が壊れている。</w:t>
      </w:r>
    </w:p>
    <w:p w14:paraId="7D432F78" w14:textId="77777777" w:rsidR="005A6FC3" w:rsidRPr="002C0C3D" w:rsidRDefault="005A6FC3" w:rsidP="005A6FC3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下地板・仕上板が吸水により変形しており、日常生活に支障がある。</w:t>
      </w:r>
    </w:p>
    <w:p w14:paraId="15810AAE" w14:textId="77777777" w:rsidR="005A6FC3" w:rsidRPr="002C0C3D" w:rsidRDefault="005A6FC3" w:rsidP="005A6FC3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下地板・仕上板が吸水</w:t>
      </w:r>
      <w:r w:rsidRPr="002C0C3D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128360E6" w14:textId="77777777" w:rsidR="005A6FC3" w:rsidRPr="002C0C3D" w:rsidRDefault="005A6FC3" w:rsidP="005A6FC3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 xml:space="preserve">□　壁紙がはがれているのみ　→　</w:t>
      </w:r>
      <w:r w:rsidRPr="002C0C3D">
        <w:rPr>
          <w:rFonts w:ascii="ＭＳ Ｐ明朝" w:eastAsia="ＭＳ Ｐ明朝" w:hAnsi="ＭＳ Ｐ明朝" w:hint="eastAsia"/>
        </w:rPr>
        <w:t>壁紙のみの修理は</w:t>
      </w:r>
      <w:r w:rsidRPr="002C0C3D">
        <w:rPr>
          <w:rFonts w:ascii="ＭＳ Ｐ明朝" w:eastAsia="ＭＳ Ｐ明朝" w:hAnsi="ＭＳ Ｐ明朝"/>
        </w:rPr>
        <w:t>制度の対象外です。</w:t>
      </w:r>
    </w:p>
    <w:p w14:paraId="5529070F" w14:textId="77777777" w:rsidR="005A6FC3" w:rsidRPr="002C0C3D" w:rsidRDefault="005A6FC3" w:rsidP="005A6FC3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2200AA6F" w14:textId="77777777" w:rsidR="005A6FC3" w:rsidRPr="002C0C3D" w:rsidRDefault="005A6FC3" w:rsidP="005A6FC3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0E9731F4" w14:textId="77777777" w:rsidR="005A6FC3" w:rsidRPr="002C0C3D" w:rsidRDefault="005A6FC3" w:rsidP="005A6FC3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４　その他</w:t>
      </w:r>
      <w:r w:rsidRPr="001456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2C0C3D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59641802" w14:textId="77777777" w:rsidR="005A6FC3" w:rsidRDefault="005A6FC3" w:rsidP="005A6FC3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0EF46" wp14:editId="6EA83940">
                <wp:simplePos x="0" y="0"/>
                <wp:positionH relativeFrom="column">
                  <wp:posOffset>154305</wp:posOffset>
                </wp:positionH>
                <wp:positionV relativeFrom="paragraph">
                  <wp:posOffset>111761</wp:posOffset>
                </wp:positionV>
                <wp:extent cx="5991225" cy="133350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3350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B1B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12.15pt;margin-top:8.8pt;width:471.7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" adj="1986" strokecolor="black [3213]"/>
            </w:pict>
          </mc:Fallback>
        </mc:AlternateContent>
      </w:r>
    </w:p>
    <w:p w14:paraId="6FF9F1AB" w14:textId="77777777" w:rsidR="005A6FC3" w:rsidRPr="002C0C3D" w:rsidRDefault="005A6FC3" w:rsidP="005A6FC3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62B9315E" w14:textId="77777777" w:rsidR="005A6FC3" w:rsidRPr="002C0C3D" w:rsidRDefault="005A6FC3" w:rsidP="005A6FC3">
      <w:pPr>
        <w:snapToGrid w:val="0"/>
        <w:spacing w:line="300" w:lineRule="exact"/>
        <w:rPr>
          <w:rFonts w:ascii="ＭＳ Ｐ明朝" w:eastAsia="ＭＳ Ｐ明朝" w:hAnsi="ＭＳ Ｐ明朝" w:cs="ＭＳ Ｐ明朝"/>
          <w:color w:val="000000"/>
        </w:rPr>
      </w:pPr>
    </w:p>
    <w:p w14:paraId="75A7D3EA" w14:textId="77777777" w:rsidR="005A6FC3" w:rsidRPr="002C0C3D" w:rsidRDefault="005A6FC3" w:rsidP="005A6FC3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4279A002" w14:textId="77777777" w:rsidR="005A6FC3" w:rsidRPr="00EB1FBB" w:rsidRDefault="005A6FC3" w:rsidP="005A6FC3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4EFC4B10" w14:textId="77777777" w:rsidR="005A6FC3" w:rsidRPr="009A6CE8" w:rsidRDefault="005A6FC3" w:rsidP="005A6FC3"/>
    <w:p w14:paraId="0893CB46" w14:textId="77777777" w:rsidR="005A6FC3" w:rsidRPr="009A6CE8" w:rsidRDefault="005A6FC3" w:rsidP="009A6CE8">
      <w:pPr>
        <w:rPr>
          <w:rFonts w:hint="eastAsia"/>
        </w:rPr>
      </w:pPr>
    </w:p>
    <w:sectPr w:rsidR="005A6FC3" w:rsidRPr="009A6CE8" w:rsidSect="009A6CE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1134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0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A217F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6A5E"/>
    <w:rsid w:val="003C15DE"/>
    <w:rsid w:val="003E30FE"/>
    <w:rsid w:val="003F0DD0"/>
    <w:rsid w:val="003F4140"/>
    <w:rsid w:val="003F6E32"/>
    <w:rsid w:val="003F73D9"/>
    <w:rsid w:val="00400E19"/>
    <w:rsid w:val="00400E6F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A6FC3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6A9A8E5A-FA31-4C3D-879E-146566F2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purl.org/dc/dcmitype/"/>
    <ds:schemaRef ds:uri="524b5a86-27a4-4c21-aff1-70cbe9bbc688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7C1128-505E-4CD3-B990-15D2738BFB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渡辺　裕子</cp:lastModifiedBy>
  <cp:revision>2</cp:revision>
  <cp:lastPrinted>2020-08-10T04:33:00Z</cp:lastPrinted>
  <dcterms:created xsi:type="dcterms:W3CDTF">2024-03-18T02:39:00Z</dcterms:created>
  <dcterms:modified xsi:type="dcterms:W3CDTF">2024-03-18T02:39:00Z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