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FD" w:rsidRDefault="00EE3A82" w:rsidP="00446197">
      <w:pPr>
        <w:spacing w:after="105"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補助金計画変更申請書</w:t>
      </w:r>
      <w:r w:rsidR="000D4DFD">
        <w:rPr>
          <w:rFonts w:hint="eastAsia"/>
          <w:snapToGrid w:val="0"/>
          <w:vanish/>
        </w:rPr>
        <w:t>補助事業等計画変更申請書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98"/>
        <w:gridCol w:w="5670"/>
      </w:tblGrid>
      <w:tr w:rsidR="000D4DFD" w:rsidTr="009F7150">
        <w:trPr>
          <w:trHeight w:hRule="exact" w:val="4183"/>
        </w:trPr>
        <w:tc>
          <w:tcPr>
            <w:tcW w:w="81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DFD" w:rsidRDefault="000D4DF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D4DFD" w:rsidRDefault="000D4DFD">
            <w:pPr>
              <w:spacing w:before="240" w:after="2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安城市長</w:t>
            </w:r>
          </w:p>
          <w:p w:rsidR="000D4DFD" w:rsidRDefault="000D4DFD">
            <w:pPr>
              <w:spacing w:after="2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住所（所在地）　　　　　　　　　　　　　</w:t>
            </w:r>
          </w:p>
          <w:p w:rsidR="009F7150" w:rsidRPr="009F7150" w:rsidRDefault="009F7150">
            <w:pPr>
              <w:spacing w:after="240"/>
              <w:jc w:val="right"/>
              <w:rPr>
                <w:rFonts w:hint="eastAsia"/>
                <w:snapToGrid w:val="0"/>
              </w:rPr>
            </w:pPr>
          </w:p>
          <w:p w:rsidR="000D4DFD" w:rsidRDefault="000D4DF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氏名（団体名及び代表者氏名）　　　　　　</w:t>
            </w:r>
          </w:p>
          <w:p w:rsidR="009F7150" w:rsidRDefault="009F7150">
            <w:pPr>
              <w:jc w:val="right"/>
              <w:rPr>
                <w:rFonts w:hint="eastAsia"/>
                <w:snapToGrid w:val="0"/>
              </w:rPr>
            </w:pPr>
          </w:p>
          <w:p w:rsidR="000D4DFD" w:rsidRDefault="000D4DF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印　</w:t>
            </w:r>
          </w:p>
        </w:tc>
      </w:tr>
      <w:tr w:rsidR="000D4DFD" w:rsidTr="00CB029C">
        <w:trPr>
          <w:cantSplit/>
          <w:trHeight w:hRule="exact" w:val="1000"/>
        </w:trPr>
        <w:tc>
          <w:tcPr>
            <w:tcW w:w="2498" w:type="dxa"/>
            <w:tcBorders>
              <w:left w:val="single" w:sz="12" w:space="0" w:color="auto"/>
            </w:tcBorders>
            <w:vAlign w:val="center"/>
          </w:tcPr>
          <w:p w:rsidR="000D4DFD" w:rsidRDefault="000D4DF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補助金等交付</w:t>
            </w:r>
          </w:p>
          <w:p w:rsidR="000D4DFD" w:rsidRDefault="000D4DF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決定年月日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0D4DFD" w:rsidRDefault="000D4DF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</w:t>
            </w:r>
            <w:r w:rsidR="009F715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　</w:t>
            </w:r>
            <w:r w:rsidR="009F715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日</w:t>
            </w:r>
          </w:p>
          <w:p w:rsidR="000D4DFD" w:rsidRDefault="000D4DF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第　　　　　号</w:t>
            </w:r>
          </w:p>
        </w:tc>
      </w:tr>
      <w:tr w:rsidR="000D4DFD" w:rsidTr="00CB029C">
        <w:trPr>
          <w:cantSplit/>
          <w:trHeight w:hRule="exact" w:val="1000"/>
        </w:trPr>
        <w:tc>
          <w:tcPr>
            <w:tcW w:w="2498" w:type="dxa"/>
            <w:tcBorders>
              <w:left w:val="single" w:sz="12" w:space="0" w:color="auto"/>
            </w:tcBorders>
            <w:vAlign w:val="center"/>
          </w:tcPr>
          <w:p w:rsidR="000D4DFD" w:rsidRDefault="00BE532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</w:t>
            </w:r>
            <w:r w:rsidR="000D4DFD">
              <w:rPr>
                <w:rFonts w:hint="eastAsia"/>
                <w:snapToGrid w:val="0"/>
              </w:rPr>
              <w:t>の名称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806A19" w:rsidRDefault="00806A1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安城市集合住宅向け電気自動車等</w:t>
            </w:r>
          </w:p>
          <w:p w:rsidR="00806A19" w:rsidRDefault="00806A19" w:rsidP="00806A1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充電設備普及促進補助金</w:t>
            </w:r>
          </w:p>
        </w:tc>
      </w:tr>
      <w:tr w:rsidR="000D4DFD" w:rsidTr="00CB029C">
        <w:trPr>
          <w:cantSplit/>
          <w:trHeight w:hRule="exact" w:val="1000"/>
        </w:trPr>
        <w:tc>
          <w:tcPr>
            <w:tcW w:w="2498" w:type="dxa"/>
            <w:tcBorders>
              <w:left w:val="single" w:sz="12" w:space="0" w:color="auto"/>
            </w:tcBorders>
            <w:vAlign w:val="center"/>
          </w:tcPr>
          <w:p w:rsidR="000D4DFD" w:rsidRDefault="000D4DF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0D4DFD" w:rsidRDefault="000D4DF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変更　・　廃止　・　中止</w:t>
            </w:r>
          </w:p>
        </w:tc>
      </w:tr>
      <w:tr w:rsidR="000D4DFD" w:rsidTr="009F7150">
        <w:trPr>
          <w:cantSplit/>
          <w:trHeight w:hRule="exact" w:val="1090"/>
        </w:trPr>
        <w:tc>
          <w:tcPr>
            <w:tcW w:w="2498" w:type="dxa"/>
            <w:tcBorders>
              <w:left w:val="single" w:sz="12" w:space="0" w:color="auto"/>
            </w:tcBorders>
            <w:vAlign w:val="center"/>
          </w:tcPr>
          <w:p w:rsidR="000D4DFD" w:rsidRDefault="000D4DF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0D4DFD" w:rsidRDefault="000D4DFD">
            <w:pPr>
              <w:jc w:val="center"/>
              <w:rPr>
                <w:snapToGrid w:val="0"/>
              </w:rPr>
            </w:pPr>
          </w:p>
        </w:tc>
      </w:tr>
      <w:tr w:rsidR="000D4DFD" w:rsidTr="009F7150">
        <w:trPr>
          <w:trHeight w:hRule="exact" w:val="1136"/>
        </w:trPr>
        <w:tc>
          <w:tcPr>
            <w:tcW w:w="24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4DFD" w:rsidRDefault="000D4DF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</w:tcPr>
          <w:p w:rsidR="000D4DFD" w:rsidRDefault="000D4DFD">
            <w:pPr>
              <w:spacing w:before="105" w:line="420" w:lineRule="exact"/>
              <w:rPr>
                <w:snapToGrid w:val="0"/>
              </w:rPr>
            </w:pPr>
            <w:bookmarkStart w:id="0" w:name="_GoBack"/>
            <w:bookmarkEnd w:id="0"/>
          </w:p>
        </w:tc>
      </w:tr>
    </w:tbl>
    <w:p w:rsidR="000D4DFD" w:rsidRDefault="000D4DFD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0D4DFD" w:rsidRDefault="000D4DFD">
      <w:pPr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１　この様式中必要としない記載事項を省略し、又は必要に応じて記載事項を修正することができる。</w:t>
      </w:r>
    </w:p>
    <w:p w:rsidR="000D4DFD" w:rsidRDefault="000D4DFD">
      <w:pPr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２　変更の内容及び変更の理由については、必要に応じて詳細を明らかにする書類を添付するものとする。</w:t>
      </w:r>
    </w:p>
    <w:sectPr w:rsidR="000D4DF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82" w:rsidRDefault="00EE3A82" w:rsidP="00EE3A82">
      <w:pPr>
        <w:spacing w:line="240" w:lineRule="auto"/>
      </w:pPr>
      <w:r>
        <w:separator/>
      </w:r>
    </w:p>
  </w:endnote>
  <w:endnote w:type="continuationSeparator" w:id="0">
    <w:p w:rsidR="00EE3A82" w:rsidRDefault="00EE3A82" w:rsidP="00EE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82" w:rsidRDefault="00EE3A82" w:rsidP="00EE3A82">
      <w:pPr>
        <w:spacing w:line="240" w:lineRule="auto"/>
      </w:pPr>
      <w:r>
        <w:separator/>
      </w:r>
    </w:p>
  </w:footnote>
  <w:footnote w:type="continuationSeparator" w:id="0">
    <w:p w:rsidR="00EE3A82" w:rsidRDefault="00EE3A82" w:rsidP="00EE3A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4DFD"/>
    <w:rsid w:val="000D4DFD"/>
    <w:rsid w:val="00446197"/>
    <w:rsid w:val="00743544"/>
    <w:rsid w:val="00806A19"/>
    <w:rsid w:val="0082492E"/>
    <w:rsid w:val="009F7150"/>
    <w:rsid w:val="00BE5321"/>
    <w:rsid w:val="00CB029C"/>
    <w:rsid w:val="00ED4A1A"/>
    <w:rsid w:val="00E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54A0EC"/>
  <w14:defaultImageDpi w14:val="0"/>
  <w15:docId w15:val="{F91069D0-6225-4645-B196-DF3A57A4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/>
  <dc:creator>平版部制作部</dc:creator>
  <cp:keywords/>
  <dc:description/>
  <cp:lastModifiedBy>天野　涼太郎</cp:lastModifiedBy>
  <cp:revision>8</cp:revision>
  <cp:lastPrinted>1999-11-19T05:42:00Z</cp:lastPrinted>
  <dcterms:created xsi:type="dcterms:W3CDTF">2022-04-25T00:14:00Z</dcterms:created>
  <dcterms:modified xsi:type="dcterms:W3CDTF">2022-04-26T04:33:00Z</dcterms:modified>
</cp:coreProperties>
</file>