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304"/>
        <w:gridCol w:w="2792"/>
        <w:gridCol w:w="2842"/>
      </w:tblGrid>
      <w:tr w:rsidR="00D97AD0" w:rsidRPr="000431E6" w:rsidTr="008A66A3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D0" w:rsidRPr="000431E6" w:rsidRDefault="00D97AD0" w:rsidP="00D97AD0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の製品名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又はその他事業内容</w:t>
            </w:r>
            <w:r w:rsidR="005722A0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（複数記載可）</w:t>
            </w:r>
          </w:p>
        </w:tc>
      </w:tr>
      <w:tr w:rsidR="00D97AD0" w:rsidRPr="000431E6" w:rsidTr="00A14A3B">
        <w:trPr>
          <w:trHeight w:val="795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722A0" w:rsidRDefault="005722A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5722A0" w:rsidRPr="000431E6" w:rsidRDefault="005722A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81609E" w:rsidRPr="000431E6" w:rsidTr="00D97AD0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7FCF" w:rsidRPr="000431E6" w:rsidRDefault="0081609E" w:rsidP="00D97AD0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09E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</w:t>
            </w:r>
            <w:r w:rsidR="00B302FF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契約期間</w:t>
            </w:r>
          </w:p>
          <w:p w:rsidR="0081609E" w:rsidRPr="000431E6" w:rsidRDefault="0081609E" w:rsidP="0081609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</w:tr>
      <w:tr w:rsidR="00D64271" w:rsidRPr="000431E6" w:rsidTr="00D97AD0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57D41" w:rsidP="00C57D41">
            <w:pPr>
              <w:widowControl/>
              <w:wordWrap w:val="0"/>
              <w:ind w:leftChars="-59" w:left="-142" w:rightChars="20" w:right="48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C57D41" w:rsidP="00C57D41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C57D41" w:rsidP="00C57D4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日から</w:t>
            </w:r>
          </w:p>
          <w:p w:rsidR="00D64271" w:rsidRPr="000431E6" w:rsidRDefault="00C57D41" w:rsidP="00C57D41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【事業概要及び導入スケジュール】</w:t>
            </w:r>
          </w:p>
        </w:tc>
      </w:tr>
      <w:tr w:rsidR="00D64271" w:rsidRPr="000431E6" w:rsidTr="00410B3E">
        <w:trPr>
          <w:trHeight w:val="840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6C7FC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導入により達成すべき目標】（３年間目処）</w:t>
            </w:r>
          </w:p>
        </w:tc>
      </w:tr>
      <w:tr w:rsidR="00D64271" w:rsidRPr="000431E6" w:rsidTr="00410B3E">
        <w:trPr>
          <w:trHeight w:val="1568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D97AD0" w:rsidRPr="000431E6" w:rsidRDefault="00D97AD0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6C7FC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導入により期待される効果等】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718B" w:rsidRDefault="00234619">
      <w:r>
        <w:rPr>
          <w:rFonts w:hint="eastAsia"/>
        </w:rPr>
        <w:t xml:space="preserve">　別紙３</w:t>
      </w:r>
    </w:p>
    <w:p w:rsidR="00410B3E" w:rsidRPr="00B64F66" w:rsidRDefault="006C7FCF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I C T 機 器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4A55C5">
        <w:rPr>
          <w:rFonts w:asciiTheme="majorEastAsia" w:eastAsiaTheme="majorEastAsia" w:hAnsiTheme="majorEastAsia" w:hint="eastAsia"/>
          <w:b/>
          <w:sz w:val="28"/>
        </w:rPr>
        <w:t xml:space="preserve"> 変 更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画</w:t>
      </w:r>
      <w:r w:rsidR="00EC4ADF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2E59A3">
        <w:rPr>
          <w:rFonts w:asciiTheme="majorEastAsia" w:eastAsiaTheme="majorEastAsia" w:hAnsiTheme="majorEastAsia" w:hint="eastAsia"/>
          <w:b/>
          <w:sz w:val="28"/>
        </w:rPr>
        <w:t>書</w:t>
      </w:r>
    </w:p>
    <w:p w:rsidR="00410B3E" w:rsidRPr="002E59A3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10B3E" w:rsidRDefault="004A55C5">
      <w:r>
        <w:rPr>
          <w:rFonts w:hint="eastAsia"/>
        </w:rPr>
        <w:t xml:space="preserve"> </w:t>
      </w:r>
      <w:r w:rsidR="00596076" w:rsidRPr="00596076">
        <w:rPr>
          <w:rFonts w:hint="eastAsia"/>
        </w:rPr>
        <w:t>（注）</w:t>
      </w:r>
      <w:r>
        <w:rPr>
          <w:rFonts w:hint="eastAsia"/>
        </w:rPr>
        <w:t xml:space="preserve">　変更した箇所に下線を引くこと。</w:t>
      </w:r>
    </w:p>
    <w:p w:rsidR="0081609E" w:rsidRPr="00D64271" w:rsidRDefault="0081609E" w:rsidP="0081609E">
      <w:r>
        <w:rPr>
          <w:rFonts w:hint="eastAsia"/>
        </w:rPr>
        <w:t xml:space="preserve">　　　 </w:t>
      </w:r>
    </w:p>
    <w:sectPr w:rsidR="0081609E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C4" w:rsidRDefault="00B574C4" w:rsidP="00CB2917">
      <w:r>
        <w:separator/>
      </w:r>
    </w:p>
  </w:endnote>
  <w:endnote w:type="continuationSeparator" w:id="0">
    <w:p w:rsidR="00B574C4" w:rsidRDefault="00B574C4" w:rsidP="00C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C4" w:rsidRDefault="00B574C4" w:rsidP="00CB2917">
      <w:r>
        <w:separator/>
      </w:r>
    </w:p>
  </w:footnote>
  <w:footnote w:type="continuationSeparator" w:id="0">
    <w:p w:rsidR="00B574C4" w:rsidRDefault="00B574C4" w:rsidP="00CB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D7DFE"/>
    <w:rsid w:val="000E019E"/>
    <w:rsid w:val="000E1A14"/>
    <w:rsid w:val="000E3CDD"/>
    <w:rsid w:val="000E3DA6"/>
    <w:rsid w:val="000F6517"/>
    <w:rsid w:val="00102F34"/>
    <w:rsid w:val="00113023"/>
    <w:rsid w:val="00123DF2"/>
    <w:rsid w:val="00132901"/>
    <w:rsid w:val="00133D4D"/>
    <w:rsid w:val="00135329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34619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E59A3"/>
    <w:rsid w:val="002F2366"/>
    <w:rsid w:val="003012A9"/>
    <w:rsid w:val="00307D54"/>
    <w:rsid w:val="0031380D"/>
    <w:rsid w:val="003205DC"/>
    <w:rsid w:val="0032074E"/>
    <w:rsid w:val="00325824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1061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90EE7"/>
    <w:rsid w:val="00493CDF"/>
    <w:rsid w:val="0049736A"/>
    <w:rsid w:val="004A240E"/>
    <w:rsid w:val="004A45A9"/>
    <w:rsid w:val="004A55C5"/>
    <w:rsid w:val="004C024A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22A0"/>
    <w:rsid w:val="005747FF"/>
    <w:rsid w:val="005757F0"/>
    <w:rsid w:val="00575893"/>
    <w:rsid w:val="0058611E"/>
    <w:rsid w:val="00593E2F"/>
    <w:rsid w:val="00596076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3A3F"/>
    <w:rsid w:val="006C5845"/>
    <w:rsid w:val="006C7FCF"/>
    <w:rsid w:val="006D2817"/>
    <w:rsid w:val="006D4494"/>
    <w:rsid w:val="006E157F"/>
    <w:rsid w:val="006E1B8E"/>
    <w:rsid w:val="006E3F7E"/>
    <w:rsid w:val="006E523C"/>
    <w:rsid w:val="006E5585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0200E"/>
    <w:rsid w:val="008114E6"/>
    <w:rsid w:val="00812016"/>
    <w:rsid w:val="008146A7"/>
    <w:rsid w:val="0081609E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4231F"/>
    <w:rsid w:val="009449B2"/>
    <w:rsid w:val="0096255F"/>
    <w:rsid w:val="009636A7"/>
    <w:rsid w:val="009667E9"/>
    <w:rsid w:val="00990537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22926"/>
    <w:rsid w:val="00B302FF"/>
    <w:rsid w:val="00B36C1A"/>
    <w:rsid w:val="00B373C0"/>
    <w:rsid w:val="00B37B40"/>
    <w:rsid w:val="00B41BEB"/>
    <w:rsid w:val="00B536EB"/>
    <w:rsid w:val="00B574C4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57D41"/>
    <w:rsid w:val="00C64F79"/>
    <w:rsid w:val="00C70B1A"/>
    <w:rsid w:val="00C805D6"/>
    <w:rsid w:val="00C87A87"/>
    <w:rsid w:val="00C90E66"/>
    <w:rsid w:val="00CA2976"/>
    <w:rsid w:val="00CA4778"/>
    <w:rsid w:val="00CB24AB"/>
    <w:rsid w:val="00CB2917"/>
    <w:rsid w:val="00CB72D5"/>
    <w:rsid w:val="00CD3482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97AD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9421B"/>
    <w:rsid w:val="00EA03CF"/>
    <w:rsid w:val="00EA1D9F"/>
    <w:rsid w:val="00EA266F"/>
    <w:rsid w:val="00EB370F"/>
    <w:rsid w:val="00EB6765"/>
    <w:rsid w:val="00EC4117"/>
    <w:rsid w:val="00EC4ADF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D6962"/>
    <w:rsid w:val="00FE3984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862D"/>
  <w15:docId w15:val="{4344741C-0CE2-401F-9909-63FF04D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B2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917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B2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917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0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0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19</cp:revision>
  <cp:lastPrinted>2019-10-25T04:37:00Z</cp:lastPrinted>
  <dcterms:created xsi:type="dcterms:W3CDTF">2016-10-18T10:47:00Z</dcterms:created>
  <dcterms:modified xsi:type="dcterms:W3CDTF">2019-10-25T04:37:00Z</dcterms:modified>
</cp:coreProperties>
</file>